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DEE" w:rsidRDefault="002F5DFE" w:rsidP="00783DEE">
      <w:pPr>
        <w:jc w:val="center"/>
        <w:rPr>
          <w:b/>
        </w:rPr>
      </w:pPr>
      <w:r>
        <w:rPr>
          <w:b/>
        </w:rPr>
        <w:t>NSLRWCD-01: SLRIT Grant 2000-2001 - Vegetation Control and Bank Restoration</w:t>
      </w:r>
    </w:p>
    <w:p w:rsidR="006A76AD" w:rsidRP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BC6F43" w:rsidRDefault="00BC6F43">
      <w:r>
        <w:t>Six trash racks/</w:t>
      </w:r>
      <w:r w:rsidRPr="00BC6F43">
        <w:t xml:space="preserve">vegetation booms </w:t>
      </w:r>
      <w:r>
        <w:t xml:space="preserve">were installed </w:t>
      </w:r>
      <w:r w:rsidRPr="00BC6F43">
        <w:t>throughout the District to pr</w:t>
      </w:r>
      <w:r>
        <w:t>ovide additional water quality and</w:t>
      </w:r>
      <w:r w:rsidRPr="00BC6F43">
        <w:t xml:space="preserve"> better water </w:t>
      </w:r>
      <w:r>
        <w:t>management</w:t>
      </w:r>
      <w:r w:rsidRPr="00BC6F43">
        <w:t xml:space="preserve">. </w:t>
      </w:r>
      <w:r>
        <w:t>E</w:t>
      </w:r>
      <w:r w:rsidRPr="00BC6F43">
        <w:t>xotic vegetation</w:t>
      </w:r>
      <w:r>
        <w:t xml:space="preserve"> was also mechanically removed</w:t>
      </w:r>
      <w:bookmarkStart w:id="0" w:name="_GoBack"/>
      <w:bookmarkEnd w:id="0"/>
      <w:r w:rsidRPr="00BC6F43">
        <w:t xml:space="preserve"> to prevent transport downstream.</w:t>
      </w:r>
    </w:p>
    <w:p w:rsidR="003208A0" w:rsidRDefault="00286E8F">
      <w:pPr>
        <w:rPr>
          <w:i/>
        </w:rPr>
      </w:pPr>
      <w:r>
        <w:rPr>
          <w:i/>
        </w:rPr>
        <w:t>Documents Included</w:t>
      </w:r>
    </w:p>
    <w:p w:rsidR="005C7C23" w:rsidRDefault="002F5DFE" w:rsidP="002F5DFE">
      <w:pPr>
        <w:pStyle w:val="ListParagraph"/>
        <w:numPr>
          <w:ilvl w:val="0"/>
          <w:numId w:val="1"/>
        </w:numPr>
      </w:pPr>
      <w:r>
        <w:t>No supporting documentation.</w:t>
      </w:r>
    </w:p>
    <w:sectPr w:rsidR="005C7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91C90"/>
    <w:rsid w:val="000F3BD4"/>
    <w:rsid w:val="0013579A"/>
    <w:rsid w:val="00286E8F"/>
    <w:rsid w:val="002F5DFE"/>
    <w:rsid w:val="003208A0"/>
    <w:rsid w:val="003F4727"/>
    <w:rsid w:val="00454345"/>
    <w:rsid w:val="004A14AB"/>
    <w:rsid w:val="0059367B"/>
    <w:rsid w:val="005C7C23"/>
    <w:rsid w:val="00677C90"/>
    <w:rsid w:val="006A76AD"/>
    <w:rsid w:val="00783AA4"/>
    <w:rsid w:val="00783DEE"/>
    <w:rsid w:val="008019A0"/>
    <w:rsid w:val="009135FB"/>
    <w:rsid w:val="00A01936"/>
    <w:rsid w:val="00A0558F"/>
    <w:rsid w:val="00AB1FB1"/>
    <w:rsid w:val="00BC6F43"/>
    <w:rsid w:val="00C359BE"/>
    <w:rsid w:val="00CC4C56"/>
    <w:rsid w:val="00E2304E"/>
    <w:rsid w:val="00E438BA"/>
    <w:rsid w:val="00EC5B31"/>
    <w:rsid w:val="00ED67DD"/>
    <w:rsid w:val="00F10CA1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0549B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8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5</cp:revision>
  <dcterms:created xsi:type="dcterms:W3CDTF">2017-10-09T20:12:00Z</dcterms:created>
  <dcterms:modified xsi:type="dcterms:W3CDTF">2017-10-09T20:41:00Z</dcterms:modified>
</cp:coreProperties>
</file>